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496" w:type="dxa"/>
        <w:tblInd w:w="-963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015"/>
        <w:gridCol w:w="1559"/>
        <w:gridCol w:w="2126"/>
        <w:gridCol w:w="4919"/>
        <w:gridCol w:w="1279"/>
        <w:gridCol w:w="495"/>
        <w:gridCol w:w="541"/>
        <w:gridCol w:w="4562"/>
      </w:tblGrid>
      <w:tr w:rsidR="00BA3677" w:rsidTr="00320575">
        <w:trPr>
          <w:trHeight w:val="605"/>
        </w:trPr>
        <w:tc>
          <w:tcPr>
            <w:tcW w:w="17496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A2F1F" w:rsidRDefault="00BA3677" w:rsidP="0064634E">
            <w:pPr>
              <w:tabs>
                <w:tab w:val="left" w:pos="17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Сведения о доходах, об имуществе и обязательствах имущественного характера федеральных государственных служащих, замещающих должности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:rsidR="00BA3677" w:rsidRDefault="00FA2F1F" w:rsidP="00FA2F1F">
            <w:pPr>
              <w:tabs>
                <w:tab w:val="left" w:pos="174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Администрации </w:t>
            </w:r>
            <w:r w:rsidR="00527C0D">
              <w:rPr>
                <w:rFonts w:ascii="Times New Roman" w:hAnsi="Times New Roman" w:cs="Times New Roman"/>
                <w:color w:val="000000"/>
              </w:rPr>
              <w:t>Первомайского СМО</w:t>
            </w:r>
            <w:r w:rsidR="00BA3677">
              <w:rPr>
                <w:rFonts w:ascii="Times New Roman" w:hAnsi="Times New Roman" w:cs="Times New Roman"/>
                <w:color w:val="000000"/>
              </w:rPr>
              <w:t xml:space="preserve"> РК за период с 1 января 20</w:t>
            </w:r>
            <w:r w:rsidR="00512550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BA3677">
              <w:rPr>
                <w:rFonts w:ascii="Times New Roman" w:hAnsi="Times New Roman" w:cs="Times New Roman"/>
                <w:color w:val="000000"/>
              </w:rPr>
              <w:t xml:space="preserve"> года по 31 декабря 20</w:t>
            </w:r>
            <w:r w:rsidR="00512550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BA3677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  <w:p w:rsidR="00BA3677" w:rsidRDefault="00BA3677" w:rsidP="0064634E">
            <w:pPr>
              <w:autoSpaceDE w:val="0"/>
              <w:autoSpaceDN w:val="0"/>
              <w:adjustRightInd w:val="0"/>
              <w:spacing w:after="0" w:line="240" w:lineRule="auto"/>
              <w:ind w:left="-1104" w:firstLine="110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3677" w:rsidTr="00320575">
        <w:trPr>
          <w:trHeight w:val="605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Ф.И.О.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Должность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677" w:rsidRDefault="00BA3677" w:rsidP="00D96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Общая сумма деклари</w:t>
            </w:r>
            <w:r w:rsidR="0088276F">
              <w:rPr>
                <w:rFonts w:ascii="Times New Roman" w:hAnsi="Times New Roman" w:cs="Times New Roman"/>
                <w:color w:val="000000"/>
              </w:rPr>
              <w:t>рованного годового дохода за 20</w:t>
            </w:r>
            <w:r w:rsidR="00D96A05">
              <w:rPr>
                <w:rFonts w:ascii="Times New Roman" w:hAnsi="Times New Roman" w:cs="Times New Roman"/>
                <w:color w:val="000000"/>
              </w:rPr>
              <w:t>2</w:t>
            </w:r>
            <w:r w:rsidR="0088276F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 xml:space="preserve"> год (руб.)</w:t>
            </w:r>
          </w:p>
        </w:tc>
        <w:tc>
          <w:tcPr>
            <w:tcW w:w="6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Перечень объектов недвижимого имущества, </w:t>
            </w:r>
          </w:p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принадлежащих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на праве собственности </w:t>
            </w:r>
          </w:p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или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находящихся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в пользовании</w:t>
            </w:r>
          </w:p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15EA2" w:rsidRDefault="00BA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Перечень транспортных средств, принадлежащих на праве собственности</w:t>
            </w:r>
          </w:p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(вид, марка)</w:t>
            </w:r>
          </w:p>
        </w:tc>
      </w:tr>
      <w:tr w:rsidR="00BA3677" w:rsidTr="00320575">
        <w:trPr>
          <w:trHeight w:val="835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Вид объектов недвижимости 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Площадь </w:t>
            </w:r>
          </w:p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(кв.м)</w:t>
            </w:r>
          </w:p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677" w:rsidRDefault="00BA3677" w:rsidP="00320575">
            <w:pPr>
              <w:tabs>
                <w:tab w:val="left" w:pos="45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Страна расположения</w:t>
            </w:r>
          </w:p>
          <w:p w:rsidR="007D7C22" w:rsidRDefault="007D7C22" w:rsidP="00320575">
            <w:pPr>
              <w:tabs>
                <w:tab w:val="left" w:pos="45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3677" w:rsidTr="00320575">
        <w:trPr>
          <w:trHeight w:val="557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3677" w:rsidTr="00320575">
        <w:trPr>
          <w:trHeight w:val="605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Санджиев Владимир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Давеевич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Глава администрации 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Первомайского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СМО РК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677" w:rsidRPr="00B31E83" w:rsidRDefault="00BA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A3677" w:rsidRPr="0088276F" w:rsidRDefault="0088276F" w:rsidP="00066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629252,76</w:t>
            </w:r>
          </w:p>
        </w:tc>
        <w:tc>
          <w:tcPr>
            <w:tcW w:w="4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677" w:rsidRDefault="00BA3677" w:rsidP="00487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BA3677" w:rsidRDefault="00BA3677" w:rsidP="00487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(собственность)   </w:t>
            </w:r>
          </w:p>
          <w:p w:rsidR="005B4FDC" w:rsidRDefault="005B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4FDC" w:rsidRDefault="005B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4FDC" w:rsidRDefault="005B4FDC" w:rsidP="00487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 (ипотека в силу закона)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94,64</w:t>
            </w:r>
          </w:p>
          <w:p w:rsidR="005B4FDC" w:rsidRDefault="005B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4FDC" w:rsidRDefault="005B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4FDC" w:rsidRDefault="005B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4FDC" w:rsidRDefault="005B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54,6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15EA2" w:rsidRDefault="00715EA2" w:rsidP="00715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="00BA3677">
              <w:rPr>
                <w:rFonts w:ascii="Times New Roman" w:hAnsi="Times New Roman" w:cs="Times New Roman"/>
                <w:color w:val="000000"/>
              </w:rPr>
              <w:t>втомобил</w:t>
            </w:r>
            <w:r w:rsidR="00967758">
              <w:rPr>
                <w:rFonts w:ascii="Times New Roman" w:hAnsi="Times New Roman" w:cs="Times New Roman"/>
                <w:color w:val="000000"/>
              </w:rPr>
              <w:t>и</w:t>
            </w:r>
          </w:p>
          <w:p w:rsidR="00BA3677" w:rsidRDefault="00BA3677" w:rsidP="00715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Рено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Logan</w:t>
            </w:r>
            <w:r w:rsidR="00022983">
              <w:rPr>
                <w:rFonts w:ascii="Times New Roman" w:hAnsi="Times New Roman" w:cs="Times New Roman"/>
                <w:color w:val="000000"/>
              </w:rPr>
              <w:t>, 2007г.</w:t>
            </w:r>
            <w:r w:rsidRPr="0002298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="00022983">
              <w:rPr>
                <w:rFonts w:ascii="Times New Roman" w:hAnsi="Times New Roman" w:cs="Times New Roman"/>
                <w:color w:val="000000"/>
              </w:rPr>
              <w:t>–</w:t>
            </w:r>
            <w:r w:rsidR="00715EA2"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 w:rsidR="00715EA2">
              <w:rPr>
                <w:rFonts w:ascii="Times New Roman" w:hAnsi="Times New Roman" w:cs="Times New Roman"/>
                <w:color w:val="000000"/>
              </w:rPr>
              <w:t>ндивидуальная</w:t>
            </w:r>
          </w:p>
          <w:p w:rsidR="00022983" w:rsidRPr="00715EA2" w:rsidRDefault="00512550" w:rsidP="00715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Хэндэ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Солярис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2014г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.-</w:t>
            </w:r>
            <w:proofErr w:type="gramEnd"/>
            <w:r w:rsidR="00967758">
              <w:rPr>
                <w:rFonts w:ascii="Times New Roman" w:hAnsi="Times New Roman" w:cs="Times New Roman"/>
                <w:color w:val="000000"/>
              </w:rPr>
              <w:t>индивидуальная</w:t>
            </w:r>
          </w:p>
        </w:tc>
      </w:tr>
      <w:tr w:rsidR="00BA3677" w:rsidTr="00320575">
        <w:trPr>
          <w:trHeight w:val="557"/>
        </w:trPr>
        <w:tc>
          <w:tcPr>
            <w:tcW w:w="20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3677" w:rsidRPr="00B31E83" w:rsidRDefault="00BA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677" w:rsidRDefault="00BA3677" w:rsidP="00487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 (собственность)</w:t>
            </w:r>
          </w:p>
          <w:p w:rsidR="00BA3677" w:rsidRDefault="00BA3677" w:rsidP="00487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 </w:t>
            </w:r>
            <w:r w:rsidR="00F514A5">
              <w:rPr>
                <w:rFonts w:ascii="Times New Roman" w:hAnsi="Times New Roman" w:cs="Times New Roman"/>
                <w:color w:val="000000"/>
              </w:rPr>
              <w:t>ЛПХ</w:t>
            </w:r>
            <w:r>
              <w:rPr>
                <w:rFonts w:ascii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</w:t>
            </w:r>
          </w:p>
        </w:tc>
        <w:tc>
          <w:tcPr>
            <w:tcW w:w="10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7758" w:rsidRDefault="00967758" w:rsidP="00715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Самоходное шасси </w:t>
            </w:r>
            <w:r w:rsidR="00BA3677">
              <w:rPr>
                <w:rFonts w:ascii="Times New Roman" w:hAnsi="Times New Roman" w:cs="Times New Roman"/>
                <w:color w:val="000000"/>
              </w:rPr>
              <w:t xml:space="preserve">Трактор </w:t>
            </w:r>
            <w:proofErr w:type="gramStart"/>
            <w:r w:rsidR="00BA3677">
              <w:rPr>
                <w:rFonts w:ascii="Times New Roman" w:hAnsi="Times New Roman" w:cs="Times New Roman"/>
                <w:color w:val="000000"/>
              </w:rPr>
              <w:t>–Т</w:t>
            </w:r>
            <w:proofErr w:type="gramEnd"/>
            <w:r w:rsidR="00BA3677">
              <w:rPr>
                <w:rFonts w:ascii="Times New Roman" w:hAnsi="Times New Roman" w:cs="Times New Roman"/>
                <w:color w:val="000000"/>
              </w:rPr>
              <w:t>16</w:t>
            </w:r>
            <w:r w:rsidR="00715EA2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A3677" w:rsidRDefault="00967758" w:rsidP="00715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1990г. - </w:t>
            </w:r>
            <w:r w:rsidR="00715EA2">
              <w:rPr>
                <w:rFonts w:ascii="Times New Roman" w:hAnsi="Times New Roman" w:cs="Times New Roman"/>
                <w:color w:val="000000"/>
              </w:rPr>
              <w:t>индивидуальная</w:t>
            </w:r>
          </w:p>
        </w:tc>
      </w:tr>
      <w:tr w:rsidR="00BA3677" w:rsidTr="00320575">
        <w:trPr>
          <w:trHeight w:val="557"/>
        </w:trPr>
        <w:tc>
          <w:tcPr>
            <w:tcW w:w="20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77" w:rsidRPr="00B31E83" w:rsidRDefault="00BA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677" w:rsidRDefault="00BA3677" w:rsidP="00487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Земельная доля</w:t>
            </w:r>
          </w:p>
          <w:p w:rsidR="00BA3677" w:rsidRDefault="00BA3677" w:rsidP="00487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(собственность) 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850000</w:t>
            </w:r>
          </w:p>
        </w:tc>
        <w:tc>
          <w:tcPr>
            <w:tcW w:w="10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3677" w:rsidTr="00320575">
        <w:trPr>
          <w:trHeight w:val="264"/>
        </w:trPr>
        <w:tc>
          <w:tcPr>
            <w:tcW w:w="201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12B5" w:rsidRDefault="009612B5" w:rsidP="00616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677" w:rsidRPr="00B31E83" w:rsidRDefault="00BA3677" w:rsidP="00C44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C25753" w:rsidRPr="007D7C22" w:rsidRDefault="0088276F" w:rsidP="00A9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276F">
              <w:rPr>
                <w:rFonts w:ascii="Times New Roman" w:hAnsi="Times New Roman" w:cs="Times New Roman"/>
              </w:rPr>
              <w:t>882428,52</w:t>
            </w:r>
          </w:p>
        </w:tc>
        <w:tc>
          <w:tcPr>
            <w:tcW w:w="4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Жилой дом    </w:t>
            </w:r>
          </w:p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(пользование)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94,64</w:t>
            </w:r>
          </w:p>
        </w:tc>
        <w:tc>
          <w:tcPr>
            <w:tcW w:w="10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45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A3677" w:rsidTr="00320575">
        <w:trPr>
          <w:trHeight w:val="240"/>
        </w:trPr>
        <w:tc>
          <w:tcPr>
            <w:tcW w:w="2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A3677" w:rsidRDefault="00BA36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A3677" w:rsidRDefault="00BA36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A3677" w:rsidRDefault="00BA36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3677" w:rsidRDefault="00BA3677" w:rsidP="00F5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  <w:r w:rsidR="005E66F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(пользование </w:t>
            </w:r>
            <w:r w:rsidR="00F514A5">
              <w:rPr>
                <w:rFonts w:ascii="Times New Roman" w:hAnsi="Times New Roman" w:cs="Times New Roman"/>
                <w:color w:val="000000"/>
              </w:rPr>
              <w:t>ЛПХ</w:t>
            </w:r>
            <w:r>
              <w:rPr>
                <w:rFonts w:ascii="Times New Roman" w:hAnsi="Times New Roman" w:cs="Times New Roman"/>
                <w:color w:val="000000"/>
              </w:rPr>
              <w:t xml:space="preserve">)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</w:t>
            </w:r>
          </w:p>
        </w:tc>
        <w:tc>
          <w:tcPr>
            <w:tcW w:w="103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A3677" w:rsidRDefault="00BA36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A3677" w:rsidRDefault="00BA36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3677" w:rsidTr="00320575">
        <w:trPr>
          <w:trHeight w:val="348"/>
        </w:trPr>
        <w:tc>
          <w:tcPr>
            <w:tcW w:w="20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A3677" w:rsidRDefault="00BA36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A3677" w:rsidRDefault="00BA36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A3677" w:rsidRDefault="00BA36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Земельная доля </w:t>
            </w:r>
          </w:p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(Собственность)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42500</w:t>
            </w:r>
          </w:p>
        </w:tc>
        <w:tc>
          <w:tcPr>
            <w:tcW w:w="103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A3677" w:rsidRDefault="00BA36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A3677" w:rsidRDefault="00BA36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3677" w:rsidTr="00320575">
        <w:trPr>
          <w:trHeight w:val="744"/>
        </w:trPr>
        <w:tc>
          <w:tcPr>
            <w:tcW w:w="201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Земельный участок </w:t>
            </w:r>
          </w:p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(аренда)</w:t>
            </w:r>
          </w:p>
          <w:p w:rsidR="005E66F3" w:rsidRDefault="005E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 (аренда)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3677" w:rsidRDefault="00BA3677" w:rsidP="00141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  <w:r w:rsidR="00141AB8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000</w:t>
            </w:r>
            <w:r w:rsidR="00141AB8">
              <w:rPr>
                <w:rFonts w:ascii="Times New Roman" w:hAnsi="Times New Roman" w:cs="Times New Roman"/>
                <w:color w:val="000000"/>
              </w:rPr>
              <w:t>0</w:t>
            </w:r>
            <w:bookmarkStart w:id="0" w:name="_GoBack"/>
            <w:bookmarkEnd w:id="0"/>
          </w:p>
          <w:p w:rsidR="005E66F3" w:rsidRDefault="005E66F3" w:rsidP="00141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E66F3" w:rsidRDefault="005E66F3" w:rsidP="00141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2440000</w:t>
            </w:r>
          </w:p>
        </w:tc>
        <w:tc>
          <w:tcPr>
            <w:tcW w:w="1036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3677" w:rsidTr="00320575">
        <w:trPr>
          <w:trHeight w:val="228"/>
        </w:trPr>
        <w:tc>
          <w:tcPr>
            <w:tcW w:w="20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677" w:rsidRDefault="00BA36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677" w:rsidRDefault="00BA36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A3677" w:rsidRDefault="00BA36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Дом</w:t>
            </w:r>
            <w:r w:rsidR="005E66F3">
              <w:rPr>
                <w:rFonts w:ascii="Times New Roman" w:hAnsi="Times New Roman" w:cs="Times New Roman"/>
                <w:color w:val="000000"/>
              </w:rPr>
              <w:t xml:space="preserve"> животновода </w:t>
            </w:r>
            <w:r>
              <w:rPr>
                <w:rFonts w:ascii="Times New Roman" w:hAnsi="Times New Roman" w:cs="Times New Roman"/>
                <w:color w:val="000000"/>
              </w:rPr>
              <w:t xml:space="preserve"> (собственность)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3677" w:rsidRDefault="00BA3677" w:rsidP="00242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</w:t>
            </w:r>
            <w:r w:rsidR="002427A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3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677" w:rsidRDefault="00BA36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677" w:rsidRDefault="00BA36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3677" w:rsidTr="00320575">
        <w:trPr>
          <w:trHeight w:val="156"/>
        </w:trPr>
        <w:tc>
          <w:tcPr>
            <w:tcW w:w="20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677" w:rsidRDefault="00BA36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677" w:rsidRDefault="00BA36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A3677" w:rsidRDefault="00BA36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Овчарня (собственность)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1611,00</w:t>
            </w:r>
          </w:p>
        </w:tc>
        <w:tc>
          <w:tcPr>
            <w:tcW w:w="103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677" w:rsidRDefault="00BA36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677" w:rsidRDefault="00BA36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3677" w:rsidTr="00320575">
        <w:trPr>
          <w:trHeight w:val="264"/>
        </w:trPr>
        <w:tc>
          <w:tcPr>
            <w:tcW w:w="20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677" w:rsidRDefault="00BA36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677" w:rsidRDefault="00BA36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A3677" w:rsidRDefault="00BA36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Овчарня (собственность)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660,00</w:t>
            </w:r>
          </w:p>
        </w:tc>
        <w:tc>
          <w:tcPr>
            <w:tcW w:w="103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677" w:rsidRDefault="00BA36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677" w:rsidRDefault="00BA36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3677" w:rsidTr="00320575">
        <w:trPr>
          <w:trHeight w:val="278"/>
        </w:trPr>
        <w:tc>
          <w:tcPr>
            <w:tcW w:w="2015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6" w:type="dxa"/>
            <w:gridSpan w:val="2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2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3677" w:rsidTr="00320575">
        <w:trPr>
          <w:trHeight w:val="278"/>
        </w:trPr>
        <w:tc>
          <w:tcPr>
            <w:tcW w:w="2015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9" w:type="dxa"/>
          </w:tcPr>
          <w:p w:rsidR="00BA3677" w:rsidRDefault="00B472F0" w:rsidP="00B472F0">
            <w:pPr>
              <w:tabs>
                <w:tab w:val="left" w:pos="30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127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6" w:type="dxa"/>
            <w:gridSpan w:val="2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2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3677" w:rsidTr="00320575">
        <w:trPr>
          <w:trHeight w:val="278"/>
        </w:trPr>
        <w:tc>
          <w:tcPr>
            <w:tcW w:w="2015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6" w:type="dxa"/>
            <w:gridSpan w:val="2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2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3677" w:rsidTr="00320575">
        <w:trPr>
          <w:trHeight w:val="278"/>
        </w:trPr>
        <w:tc>
          <w:tcPr>
            <w:tcW w:w="2015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6" w:type="dxa"/>
            <w:gridSpan w:val="2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2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3677" w:rsidTr="00320575">
        <w:trPr>
          <w:trHeight w:val="278"/>
        </w:trPr>
        <w:tc>
          <w:tcPr>
            <w:tcW w:w="2015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6" w:type="dxa"/>
            <w:gridSpan w:val="2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2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3677" w:rsidTr="00320575">
        <w:trPr>
          <w:trHeight w:val="278"/>
        </w:trPr>
        <w:tc>
          <w:tcPr>
            <w:tcW w:w="2015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6" w:type="dxa"/>
            <w:gridSpan w:val="2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2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3677" w:rsidTr="00320575">
        <w:trPr>
          <w:trHeight w:val="278"/>
        </w:trPr>
        <w:tc>
          <w:tcPr>
            <w:tcW w:w="2015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6" w:type="dxa"/>
            <w:gridSpan w:val="2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2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3677" w:rsidTr="00320575">
        <w:trPr>
          <w:trHeight w:val="278"/>
        </w:trPr>
        <w:tc>
          <w:tcPr>
            <w:tcW w:w="2015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6" w:type="dxa"/>
            <w:gridSpan w:val="2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2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3677" w:rsidTr="00320575">
        <w:trPr>
          <w:trHeight w:val="278"/>
        </w:trPr>
        <w:tc>
          <w:tcPr>
            <w:tcW w:w="2015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6" w:type="dxa"/>
            <w:gridSpan w:val="2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2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3677" w:rsidTr="00320575">
        <w:trPr>
          <w:trHeight w:val="278"/>
        </w:trPr>
        <w:tc>
          <w:tcPr>
            <w:tcW w:w="2015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9" w:type="dxa"/>
          </w:tcPr>
          <w:p w:rsidR="00BA3677" w:rsidRDefault="00BA3677" w:rsidP="003C3F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6" w:type="dxa"/>
            <w:gridSpan w:val="2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2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3677" w:rsidTr="00320575">
        <w:trPr>
          <w:trHeight w:val="278"/>
        </w:trPr>
        <w:tc>
          <w:tcPr>
            <w:tcW w:w="2015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6" w:type="dxa"/>
            <w:gridSpan w:val="2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2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3677" w:rsidTr="00320575">
        <w:trPr>
          <w:trHeight w:val="278"/>
        </w:trPr>
        <w:tc>
          <w:tcPr>
            <w:tcW w:w="2015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6" w:type="dxa"/>
            <w:gridSpan w:val="2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2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3677" w:rsidTr="00320575">
        <w:trPr>
          <w:trHeight w:val="278"/>
        </w:trPr>
        <w:tc>
          <w:tcPr>
            <w:tcW w:w="2015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6" w:type="dxa"/>
            <w:gridSpan w:val="2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2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3677" w:rsidTr="00320575">
        <w:trPr>
          <w:trHeight w:val="278"/>
        </w:trPr>
        <w:tc>
          <w:tcPr>
            <w:tcW w:w="2015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6" w:type="dxa"/>
            <w:gridSpan w:val="2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2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3677" w:rsidTr="00320575">
        <w:trPr>
          <w:trHeight w:val="278"/>
        </w:trPr>
        <w:tc>
          <w:tcPr>
            <w:tcW w:w="2015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6" w:type="dxa"/>
            <w:gridSpan w:val="2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2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3677" w:rsidTr="00320575">
        <w:trPr>
          <w:trHeight w:val="278"/>
        </w:trPr>
        <w:tc>
          <w:tcPr>
            <w:tcW w:w="2015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6" w:type="dxa"/>
            <w:gridSpan w:val="2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2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3677" w:rsidTr="00320575">
        <w:trPr>
          <w:trHeight w:val="278"/>
        </w:trPr>
        <w:tc>
          <w:tcPr>
            <w:tcW w:w="2015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6" w:type="dxa"/>
            <w:gridSpan w:val="2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2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3677" w:rsidTr="00320575">
        <w:trPr>
          <w:trHeight w:val="278"/>
        </w:trPr>
        <w:tc>
          <w:tcPr>
            <w:tcW w:w="2015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6" w:type="dxa"/>
            <w:gridSpan w:val="2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2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3677" w:rsidTr="00320575">
        <w:trPr>
          <w:trHeight w:val="278"/>
        </w:trPr>
        <w:tc>
          <w:tcPr>
            <w:tcW w:w="2015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6" w:type="dxa"/>
            <w:gridSpan w:val="2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2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3677" w:rsidTr="00320575">
        <w:trPr>
          <w:trHeight w:val="278"/>
        </w:trPr>
        <w:tc>
          <w:tcPr>
            <w:tcW w:w="2015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6" w:type="dxa"/>
            <w:gridSpan w:val="2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2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3677" w:rsidTr="00320575">
        <w:trPr>
          <w:trHeight w:val="278"/>
        </w:trPr>
        <w:tc>
          <w:tcPr>
            <w:tcW w:w="2015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6" w:type="dxa"/>
            <w:gridSpan w:val="2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2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3677" w:rsidTr="00320575">
        <w:trPr>
          <w:trHeight w:val="278"/>
        </w:trPr>
        <w:tc>
          <w:tcPr>
            <w:tcW w:w="2015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6" w:type="dxa"/>
            <w:gridSpan w:val="2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2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3677" w:rsidTr="00320575">
        <w:trPr>
          <w:trHeight w:val="278"/>
        </w:trPr>
        <w:tc>
          <w:tcPr>
            <w:tcW w:w="2015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6" w:type="dxa"/>
            <w:gridSpan w:val="2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2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3677" w:rsidTr="00320575">
        <w:trPr>
          <w:trHeight w:val="278"/>
        </w:trPr>
        <w:tc>
          <w:tcPr>
            <w:tcW w:w="2015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6" w:type="dxa"/>
            <w:gridSpan w:val="2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2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3677" w:rsidTr="00320575">
        <w:trPr>
          <w:trHeight w:val="278"/>
        </w:trPr>
        <w:tc>
          <w:tcPr>
            <w:tcW w:w="2015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6" w:type="dxa"/>
            <w:gridSpan w:val="2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2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3677" w:rsidTr="00320575">
        <w:trPr>
          <w:trHeight w:val="278"/>
        </w:trPr>
        <w:tc>
          <w:tcPr>
            <w:tcW w:w="2015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6" w:type="dxa"/>
            <w:gridSpan w:val="2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2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3677" w:rsidTr="00320575">
        <w:trPr>
          <w:trHeight w:val="278"/>
        </w:trPr>
        <w:tc>
          <w:tcPr>
            <w:tcW w:w="2015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6" w:type="dxa"/>
            <w:gridSpan w:val="2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2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3677" w:rsidTr="00320575">
        <w:trPr>
          <w:trHeight w:val="278"/>
        </w:trPr>
        <w:tc>
          <w:tcPr>
            <w:tcW w:w="2015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6" w:type="dxa"/>
            <w:gridSpan w:val="2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2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3677" w:rsidTr="00320575">
        <w:trPr>
          <w:trHeight w:val="278"/>
        </w:trPr>
        <w:tc>
          <w:tcPr>
            <w:tcW w:w="2015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6" w:type="dxa"/>
            <w:gridSpan w:val="2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2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3677" w:rsidTr="00320575">
        <w:trPr>
          <w:trHeight w:val="278"/>
        </w:trPr>
        <w:tc>
          <w:tcPr>
            <w:tcW w:w="2015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6" w:type="dxa"/>
            <w:gridSpan w:val="2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2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3677" w:rsidTr="00320575">
        <w:trPr>
          <w:trHeight w:val="278"/>
        </w:trPr>
        <w:tc>
          <w:tcPr>
            <w:tcW w:w="2015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6" w:type="dxa"/>
            <w:gridSpan w:val="2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2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3677" w:rsidTr="00320575">
        <w:trPr>
          <w:trHeight w:val="278"/>
        </w:trPr>
        <w:tc>
          <w:tcPr>
            <w:tcW w:w="2015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6" w:type="dxa"/>
            <w:gridSpan w:val="2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2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3677" w:rsidTr="00320575">
        <w:trPr>
          <w:trHeight w:val="278"/>
        </w:trPr>
        <w:tc>
          <w:tcPr>
            <w:tcW w:w="2015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6" w:type="dxa"/>
            <w:gridSpan w:val="2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2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3677" w:rsidTr="00320575">
        <w:trPr>
          <w:trHeight w:val="278"/>
        </w:trPr>
        <w:tc>
          <w:tcPr>
            <w:tcW w:w="2015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6" w:type="dxa"/>
            <w:gridSpan w:val="2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2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3677" w:rsidTr="00320575">
        <w:trPr>
          <w:trHeight w:val="278"/>
        </w:trPr>
        <w:tc>
          <w:tcPr>
            <w:tcW w:w="2015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6" w:type="dxa"/>
            <w:gridSpan w:val="2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2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3677" w:rsidTr="00320575">
        <w:trPr>
          <w:trHeight w:val="278"/>
        </w:trPr>
        <w:tc>
          <w:tcPr>
            <w:tcW w:w="2015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6" w:type="dxa"/>
            <w:gridSpan w:val="2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2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3677" w:rsidTr="00320575">
        <w:trPr>
          <w:trHeight w:val="278"/>
        </w:trPr>
        <w:tc>
          <w:tcPr>
            <w:tcW w:w="2015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6" w:type="dxa"/>
            <w:gridSpan w:val="2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2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3677" w:rsidTr="00320575">
        <w:trPr>
          <w:trHeight w:val="278"/>
        </w:trPr>
        <w:tc>
          <w:tcPr>
            <w:tcW w:w="2015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6" w:type="dxa"/>
            <w:gridSpan w:val="2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2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3677" w:rsidTr="00320575">
        <w:trPr>
          <w:trHeight w:val="278"/>
        </w:trPr>
        <w:tc>
          <w:tcPr>
            <w:tcW w:w="2015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6" w:type="dxa"/>
            <w:gridSpan w:val="2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2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3677" w:rsidTr="00320575">
        <w:trPr>
          <w:trHeight w:val="278"/>
        </w:trPr>
        <w:tc>
          <w:tcPr>
            <w:tcW w:w="2015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9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6" w:type="dxa"/>
            <w:gridSpan w:val="2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2" w:type="dxa"/>
          </w:tcPr>
          <w:p w:rsidR="00BA3677" w:rsidRDefault="00BA36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25105" w:rsidRDefault="00125105" w:rsidP="00077F18">
      <w:pPr>
        <w:ind w:right="-1134"/>
      </w:pPr>
    </w:p>
    <w:sectPr w:rsidR="00125105" w:rsidSect="00BA36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D5E4C"/>
    <w:rsid w:val="00022983"/>
    <w:rsid w:val="00036608"/>
    <w:rsid w:val="000465F3"/>
    <w:rsid w:val="0006667E"/>
    <w:rsid w:val="00077F18"/>
    <w:rsid w:val="00086D85"/>
    <w:rsid w:val="000B027A"/>
    <w:rsid w:val="000C0317"/>
    <w:rsid w:val="00125105"/>
    <w:rsid w:val="00141AB8"/>
    <w:rsid w:val="001E049F"/>
    <w:rsid w:val="002427AA"/>
    <w:rsid w:val="002C6C22"/>
    <w:rsid w:val="00320575"/>
    <w:rsid w:val="003727D8"/>
    <w:rsid w:val="003C124B"/>
    <w:rsid w:val="003C3F6F"/>
    <w:rsid w:val="003C6B99"/>
    <w:rsid w:val="003D5E4C"/>
    <w:rsid w:val="003E03B2"/>
    <w:rsid w:val="00430FC7"/>
    <w:rsid w:val="004877C5"/>
    <w:rsid w:val="004E3A24"/>
    <w:rsid w:val="005072C1"/>
    <w:rsid w:val="00512550"/>
    <w:rsid w:val="00527C0D"/>
    <w:rsid w:val="00575987"/>
    <w:rsid w:val="005B37B0"/>
    <w:rsid w:val="005B4FDC"/>
    <w:rsid w:val="005E66F3"/>
    <w:rsid w:val="00616CE4"/>
    <w:rsid w:val="006311E2"/>
    <w:rsid w:val="0064634E"/>
    <w:rsid w:val="00691BFA"/>
    <w:rsid w:val="006E4A55"/>
    <w:rsid w:val="00715EA2"/>
    <w:rsid w:val="00735A36"/>
    <w:rsid w:val="007600D6"/>
    <w:rsid w:val="00762643"/>
    <w:rsid w:val="007D15F7"/>
    <w:rsid w:val="007D7C22"/>
    <w:rsid w:val="00831A0E"/>
    <w:rsid w:val="0088276F"/>
    <w:rsid w:val="008B62C0"/>
    <w:rsid w:val="008F0F24"/>
    <w:rsid w:val="00952209"/>
    <w:rsid w:val="009612B5"/>
    <w:rsid w:val="00967758"/>
    <w:rsid w:val="009C2580"/>
    <w:rsid w:val="00A83688"/>
    <w:rsid w:val="00A94346"/>
    <w:rsid w:val="00A96BD7"/>
    <w:rsid w:val="00AF0592"/>
    <w:rsid w:val="00B31E83"/>
    <w:rsid w:val="00B4481C"/>
    <w:rsid w:val="00B472F0"/>
    <w:rsid w:val="00BA3677"/>
    <w:rsid w:val="00C16533"/>
    <w:rsid w:val="00C25753"/>
    <w:rsid w:val="00C44B79"/>
    <w:rsid w:val="00C70B88"/>
    <w:rsid w:val="00CA3DBC"/>
    <w:rsid w:val="00CA6067"/>
    <w:rsid w:val="00CC2545"/>
    <w:rsid w:val="00D96A05"/>
    <w:rsid w:val="00DC7D50"/>
    <w:rsid w:val="00DD0345"/>
    <w:rsid w:val="00DF5AF2"/>
    <w:rsid w:val="00DF657D"/>
    <w:rsid w:val="00E40859"/>
    <w:rsid w:val="00EC7E53"/>
    <w:rsid w:val="00F514A5"/>
    <w:rsid w:val="00FA2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Компютер</cp:lastModifiedBy>
  <cp:revision>61</cp:revision>
  <dcterms:created xsi:type="dcterms:W3CDTF">2015-03-27T08:26:00Z</dcterms:created>
  <dcterms:modified xsi:type="dcterms:W3CDTF">2024-03-21T14:46:00Z</dcterms:modified>
</cp:coreProperties>
</file>